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Temin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>in</w:t>
      </w:r>
      <w:r w:rsidRPr="007366D5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1939C6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Adı:</w:t>
      </w:r>
      <w:r w:rsidR="00220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9A5">
        <w:rPr>
          <w:rFonts w:ascii="Times New Roman" w:hAnsi="Times New Roman" w:cs="Times New Roman"/>
          <w:sz w:val="24"/>
          <w:szCs w:val="24"/>
        </w:rPr>
        <w:t>31 kalem mal/malzeme alımı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Numarası:</w:t>
      </w:r>
      <w:r w:rsidR="004A0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71">
        <w:rPr>
          <w:rFonts w:ascii="Trebuchet MS" w:hAnsi="Trebuchet MS"/>
          <w:color w:val="333333"/>
          <w:sz w:val="23"/>
          <w:szCs w:val="23"/>
          <w:shd w:val="clear" w:color="auto" w:fill="FFFFFF"/>
        </w:rPr>
        <w:t>21DT2980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İlan Tarihi: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F2FD0">
        <w:rPr>
          <w:rFonts w:ascii="Times New Roman" w:hAnsi="Times New Roman" w:cs="Times New Roman"/>
          <w:sz w:val="24"/>
          <w:szCs w:val="24"/>
        </w:rPr>
        <w:t>04/01</w:t>
      </w:r>
      <w:r w:rsidR="00DB454A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466BA" w:rsidRPr="004E349F" w:rsidRDefault="000466BA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Son Teklif Verme Tarihi</w:t>
      </w:r>
      <w:r w:rsidR="001939C6" w:rsidRPr="007366D5">
        <w:rPr>
          <w:rFonts w:ascii="Times New Roman" w:hAnsi="Times New Roman" w:cs="Times New Roman"/>
          <w:b/>
          <w:sz w:val="24"/>
          <w:szCs w:val="24"/>
        </w:rPr>
        <w:t xml:space="preserve"> / Saati</w:t>
      </w:r>
      <w:r w:rsidRPr="007366D5">
        <w:rPr>
          <w:rFonts w:ascii="Times New Roman" w:hAnsi="Times New Roman" w:cs="Times New Roman"/>
          <w:b/>
          <w:sz w:val="24"/>
          <w:szCs w:val="24"/>
        </w:rPr>
        <w:t>: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830DA">
        <w:rPr>
          <w:rFonts w:ascii="Times New Roman" w:hAnsi="Times New Roman" w:cs="Times New Roman"/>
          <w:sz w:val="24"/>
          <w:szCs w:val="24"/>
        </w:rPr>
        <w:t>07/01</w:t>
      </w:r>
      <w:r w:rsidR="00F10EE0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F10EE0">
        <w:rPr>
          <w:rFonts w:ascii="Times New Roman" w:hAnsi="Times New Roman" w:cs="Times New Roman"/>
          <w:sz w:val="24"/>
          <w:szCs w:val="24"/>
        </w:rPr>
        <w:t>-     14</w:t>
      </w:r>
      <w:r w:rsidR="00EA63B2" w:rsidRPr="004E349F">
        <w:rPr>
          <w:rFonts w:ascii="Times New Roman" w:hAnsi="Times New Roman" w:cs="Times New Roman"/>
          <w:sz w:val="24"/>
          <w:szCs w:val="24"/>
        </w:rPr>
        <w:t>:00</w:t>
      </w:r>
    </w:p>
    <w:p w:rsidR="000466BA" w:rsidRPr="007366D5" w:rsidRDefault="000466BA">
      <w:pPr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Zarflarının Açıldığı Tarih / Saat</w:t>
      </w:r>
      <w:r w:rsidR="00B872E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4F1187">
        <w:rPr>
          <w:rFonts w:ascii="Times New Roman" w:hAnsi="Times New Roman" w:cs="Times New Roman"/>
          <w:sz w:val="24"/>
          <w:szCs w:val="24"/>
        </w:rPr>
        <w:t>07/01</w:t>
      </w:r>
      <w:r w:rsidR="00953D80">
        <w:rPr>
          <w:rFonts w:ascii="Times New Roman" w:hAnsi="Times New Roman" w:cs="Times New Roman"/>
          <w:sz w:val="24"/>
          <w:szCs w:val="24"/>
        </w:rPr>
        <w:t>/2020</w:t>
      </w:r>
      <w:proofErr w:type="gramEnd"/>
      <w:r w:rsidR="00953D80">
        <w:rPr>
          <w:rFonts w:ascii="Times New Roman" w:hAnsi="Times New Roman" w:cs="Times New Roman"/>
          <w:sz w:val="24"/>
          <w:szCs w:val="24"/>
        </w:rPr>
        <w:t xml:space="preserve">         -     14:30</w:t>
      </w:r>
    </w:p>
    <w:p w:rsidR="001939C6" w:rsidRPr="007366D5" w:rsidRDefault="001939C6">
      <w:pPr>
        <w:rPr>
          <w:rFonts w:ascii="Times New Roman" w:hAnsi="Times New Roman" w:cs="Times New Roman"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Teklif Veren;</w:t>
      </w:r>
    </w:p>
    <w:tbl>
      <w:tblPr>
        <w:tblStyle w:val="TabloKlavuzu"/>
        <w:tblW w:w="9469" w:type="dxa"/>
        <w:tblInd w:w="-147" w:type="dxa"/>
        <w:tblLook w:val="04A0" w:firstRow="1" w:lastRow="0" w:firstColumn="1" w:lastColumn="0" w:noHBand="0" w:noVBand="1"/>
      </w:tblPr>
      <w:tblGrid>
        <w:gridCol w:w="537"/>
        <w:gridCol w:w="3120"/>
        <w:gridCol w:w="1701"/>
        <w:gridCol w:w="1843"/>
        <w:gridCol w:w="2268"/>
      </w:tblGrid>
      <w:tr w:rsidR="00AA1C62" w:rsidRPr="007366D5" w:rsidTr="00D85901">
        <w:trPr>
          <w:trHeight w:val="375"/>
        </w:trPr>
        <w:tc>
          <w:tcPr>
            <w:tcW w:w="537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Sıra No:</w:t>
            </w:r>
          </w:p>
        </w:tc>
        <w:tc>
          <w:tcPr>
            <w:tcW w:w="3120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Adı:</w:t>
            </w:r>
          </w:p>
        </w:tc>
        <w:tc>
          <w:tcPr>
            <w:tcW w:w="1701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Miktarı: (Tutarı)</w:t>
            </w:r>
          </w:p>
        </w:tc>
        <w:tc>
          <w:tcPr>
            <w:tcW w:w="1843" w:type="dxa"/>
          </w:tcPr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Teklif Verme Yöntemi:</w:t>
            </w:r>
          </w:p>
        </w:tc>
        <w:tc>
          <w:tcPr>
            <w:tcW w:w="2268" w:type="dxa"/>
          </w:tcPr>
          <w:p w:rsidR="007366D5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Teklif Durumu: </w:t>
            </w:r>
          </w:p>
          <w:p w:rsidR="001939C6" w:rsidRPr="00542CB1" w:rsidRDefault="001939C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2CB1">
              <w:rPr>
                <w:rFonts w:ascii="Times New Roman" w:hAnsi="Times New Roman" w:cs="Times New Roman"/>
                <w:b/>
                <w:sz w:val="18"/>
                <w:szCs w:val="18"/>
              </w:rPr>
              <w:t>(Geçerli / Geçersiz) (Nedeni)</w:t>
            </w:r>
          </w:p>
        </w:tc>
      </w:tr>
      <w:tr w:rsidR="004E3D44" w:rsidRPr="007366D5" w:rsidTr="00D85901">
        <w:trPr>
          <w:trHeight w:val="510"/>
        </w:trPr>
        <w:tc>
          <w:tcPr>
            <w:tcW w:w="537" w:type="dxa"/>
            <w:vAlign w:val="center"/>
          </w:tcPr>
          <w:p w:rsidR="004E3D44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MAVİ GÜVENLİK </w:t>
            </w:r>
          </w:p>
        </w:tc>
        <w:tc>
          <w:tcPr>
            <w:tcW w:w="1701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80.820,00 TL</w:t>
            </w:r>
          </w:p>
        </w:tc>
        <w:tc>
          <w:tcPr>
            <w:tcW w:w="1843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4E3D44" w:rsidRPr="005E764F" w:rsidRDefault="0096366D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4E3D44" w:rsidRPr="007366D5" w:rsidTr="00D85901">
        <w:trPr>
          <w:trHeight w:val="510"/>
        </w:trPr>
        <w:tc>
          <w:tcPr>
            <w:tcW w:w="537" w:type="dxa"/>
            <w:vAlign w:val="center"/>
          </w:tcPr>
          <w:p w:rsidR="004E3D44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BERLİN TEKNOLOJİ</w:t>
            </w:r>
          </w:p>
        </w:tc>
        <w:tc>
          <w:tcPr>
            <w:tcW w:w="1701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90.631,75 TL</w:t>
            </w:r>
          </w:p>
        </w:tc>
        <w:tc>
          <w:tcPr>
            <w:tcW w:w="1843" w:type="dxa"/>
            <w:vAlign w:val="center"/>
          </w:tcPr>
          <w:p w:rsidR="004E3D44" w:rsidRPr="005E764F" w:rsidRDefault="0096366D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MAİL</w:t>
            </w:r>
          </w:p>
        </w:tc>
        <w:tc>
          <w:tcPr>
            <w:tcW w:w="2268" w:type="dxa"/>
            <w:vAlign w:val="center"/>
          </w:tcPr>
          <w:p w:rsidR="004E3D44" w:rsidRPr="005E764F" w:rsidRDefault="0096366D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center"/>
          </w:tcPr>
          <w:p w:rsidR="001939C6" w:rsidRPr="005E764F" w:rsidRDefault="00D85901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KARAMAN TEKNOLOJİ</w:t>
            </w:r>
          </w:p>
        </w:tc>
        <w:tc>
          <w:tcPr>
            <w:tcW w:w="1701" w:type="dxa"/>
            <w:vAlign w:val="center"/>
          </w:tcPr>
          <w:p w:rsidR="001939C6" w:rsidRPr="005E764F" w:rsidRDefault="00D85901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110.430,00 TL</w:t>
            </w:r>
          </w:p>
        </w:tc>
        <w:tc>
          <w:tcPr>
            <w:tcW w:w="1843" w:type="dxa"/>
            <w:vAlign w:val="center"/>
          </w:tcPr>
          <w:p w:rsidR="001939C6" w:rsidRPr="005E764F" w:rsidRDefault="00CC2B88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E764F" w:rsidRDefault="00CC2B88" w:rsidP="00654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vAlign w:val="center"/>
          </w:tcPr>
          <w:p w:rsidR="001939C6" w:rsidRPr="005E764F" w:rsidRDefault="005D1D2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ÖZ-KURT </w:t>
            </w:r>
            <w:proofErr w:type="gramStart"/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YAPI.İNŞ</w:t>
            </w:r>
            <w:proofErr w:type="gramEnd"/>
          </w:p>
        </w:tc>
        <w:tc>
          <w:tcPr>
            <w:tcW w:w="1701" w:type="dxa"/>
            <w:vAlign w:val="center"/>
          </w:tcPr>
          <w:p w:rsidR="001939C6" w:rsidRPr="005E764F" w:rsidRDefault="005D1D2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118.250,00 TL</w:t>
            </w:r>
          </w:p>
        </w:tc>
        <w:tc>
          <w:tcPr>
            <w:tcW w:w="1843" w:type="dxa"/>
            <w:vAlign w:val="center"/>
          </w:tcPr>
          <w:p w:rsidR="001939C6" w:rsidRPr="005E764F" w:rsidRDefault="005D1D2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E764F" w:rsidRDefault="005D1D23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9A3C2A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vAlign w:val="center"/>
          </w:tcPr>
          <w:p w:rsidR="001939C6" w:rsidRPr="005E764F" w:rsidRDefault="005F50F0" w:rsidP="00736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DORUK TİCARET</w:t>
            </w:r>
          </w:p>
        </w:tc>
        <w:tc>
          <w:tcPr>
            <w:tcW w:w="1701" w:type="dxa"/>
            <w:vAlign w:val="center"/>
          </w:tcPr>
          <w:p w:rsidR="001939C6" w:rsidRPr="005E764F" w:rsidRDefault="005F50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142.800,00 TL</w:t>
            </w:r>
          </w:p>
        </w:tc>
        <w:tc>
          <w:tcPr>
            <w:tcW w:w="1843" w:type="dxa"/>
            <w:vAlign w:val="center"/>
          </w:tcPr>
          <w:p w:rsidR="001939C6" w:rsidRPr="005E764F" w:rsidRDefault="005F50F0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E764F" w:rsidRDefault="005F50F0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AA1C62" w:rsidRPr="007366D5" w:rsidTr="00D85901">
        <w:trPr>
          <w:trHeight w:val="510"/>
        </w:trPr>
        <w:tc>
          <w:tcPr>
            <w:tcW w:w="537" w:type="dxa"/>
            <w:vAlign w:val="center"/>
          </w:tcPr>
          <w:p w:rsidR="001939C6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vAlign w:val="center"/>
          </w:tcPr>
          <w:p w:rsidR="001939C6" w:rsidRPr="005E764F" w:rsidRDefault="004221E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EKİN HALI TEMİZLİK</w:t>
            </w:r>
          </w:p>
        </w:tc>
        <w:tc>
          <w:tcPr>
            <w:tcW w:w="1701" w:type="dxa"/>
            <w:vAlign w:val="center"/>
          </w:tcPr>
          <w:p w:rsidR="001939C6" w:rsidRPr="005E764F" w:rsidRDefault="004221E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144.300,00 TL</w:t>
            </w:r>
          </w:p>
        </w:tc>
        <w:tc>
          <w:tcPr>
            <w:tcW w:w="1843" w:type="dxa"/>
            <w:vAlign w:val="center"/>
          </w:tcPr>
          <w:p w:rsidR="001939C6" w:rsidRPr="005E764F" w:rsidRDefault="004221E3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1939C6" w:rsidRPr="005E764F" w:rsidRDefault="004221E3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  <w:tr w:rsidR="00EF41CB" w:rsidRPr="007366D5" w:rsidTr="00D85901">
        <w:trPr>
          <w:trHeight w:val="510"/>
        </w:trPr>
        <w:tc>
          <w:tcPr>
            <w:tcW w:w="537" w:type="dxa"/>
            <w:vAlign w:val="center"/>
          </w:tcPr>
          <w:p w:rsidR="00EF41CB" w:rsidRPr="0015175C" w:rsidRDefault="004E3D44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75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0" w:type="dxa"/>
            <w:vAlign w:val="center"/>
          </w:tcPr>
          <w:p w:rsidR="00EF41CB" w:rsidRPr="005E764F" w:rsidRDefault="00C67652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NOKTA KIRTASİYE</w:t>
            </w:r>
          </w:p>
        </w:tc>
        <w:tc>
          <w:tcPr>
            <w:tcW w:w="1701" w:type="dxa"/>
            <w:vAlign w:val="center"/>
          </w:tcPr>
          <w:p w:rsidR="00EF41CB" w:rsidRPr="005E764F" w:rsidRDefault="00C67652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150.300,00 TL</w:t>
            </w:r>
          </w:p>
        </w:tc>
        <w:tc>
          <w:tcPr>
            <w:tcW w:w="1843" w:type="dxa"/>
            <w:vAlign w:val="center"/>
          </w:tcPr>
          <w:p w:rsidR="00EF41CB" w:rsidRPr="005E764F" w:rsidRDefault="00C67652" w:rsidP="00736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ZARF</w:t>
            </w:r>
          </w:p>
        </w:tc>
        <w:tc>
          <w:tcPr>
            <w:tcW w:w="2268" w:type="dxa"/>
            <w:vAlign w:val="center"/>
          </w:tcPr>
          <w:p w:rsidR="00EF41CB" w:rsidRPr="005E764F" w:rsidRDefault="00C67652" w:rsidP="00861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64F">
              <w:rPr>
                <w:rFonts w:ascii="Times New Roman" w:hAnsi="Times New Roman" w:cs="Times New Roman"/>
                <w:b/>
                <w:sz w:val="24"/>
                <w:szCs w:val="24"/>
              </w:rPr>
              <w:t>GEÇERSİZ</w:t>
            </w:r>
          </w:p>
        </w:tc>
      </w:tr>
    </w:tbl>
    <w:p w:rsidR="00737112" w:rsidRDefault="00737112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6D5" w:rsidRPr="007366D5" w:rsidRDefault="00737112" w:rsidP="007366D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07/01/2021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Üniversitemiz tarafından 4734 sayılı Kamu İhale Kanununun 22/d maddesi usulünce yapılan 31 kalem mal/malzeme alım işine verilen bütün tekliflerin Doğrudan Temin Limitini aşmasından dolayı söz konusu alım işi iptal edilmiştir.</w:t>
      </w:r>
    </w:p>
    <w:p w:rsidR="00793E91" w:rsidRDefault="00D77C06" w:rsidP="00D77C0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7366D5" w:rsidRPr="007366D5" w:rsidRDefault="007366D5" w:rsidP="00793E9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6D5">
        <w:rPr>
          <w:rFonts w:ascii="Times New Roman" w:hAnsi="Times New Roman" w:cs="Times New Roman"/>
          <w:b/>
          <w:sz w:val="24"/>
          <w:szCs w:val="24"/>
        </w:rPr>
        <w:t>DOĞRUDAN TEMİN DEĞERLENDİRME KOMİSYONU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66D5" w:rsidRPr="007366D5" w:rsidTr="007366D5">
        <w:tc>
          <w:tcPr>
            <w:tcW w:w="3020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21" w:type="dxa"/>
          </w:tcPr>
          <w:p w:rsidR="007366D5" w:rsidRPr="007366D5" w:rsidRDefault="007366D5" w:rsidP="00BA2EF7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366D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ÖZDEMİR</w:t>
            </w:r>
          </w:p>
        </w:tc>
        <w:tc>
          <w:tcPr>
            <w:tcW w:w="3021" w:type="dxa"/>
          </w:tcPr>
          <w:p w:rsidR="007366D5" w:rsidRPr="007366D5" w:rsidRDefault="00DE3471" w:rsidP="00DE34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DUMAN</w:t>
            </w:r>
          </w:p>
        </w:tc>
        <w:tc>
          <w:tcPr>
            <w:tcW w:w="3021" w:type="dxa"/>
          </w:tcPr>
          <w:p w:rsidR="007366D5" w:rsidRPr="007366D5" w:rsidRDefault="00D90F06" w:rsidP="00D90F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ARSLAN</w:t>
            </w:r>
          </w:p>
        </w:tc>
      </w:tr>
      <w:tr w:rsidR="007366D5" w:rsidRPr="007366D5" w:rsidTr="007366D5">
        <w:tc>
          <w:tcPr>
            <w:tcW w:w="3020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Sekreter</w:t>
            </w:r>
          </w:p>
        </w:tc>
        <w:tc>
          <w:tcPr>
            <w:tcW w:w="3021" w:type="dxa"/>
          </w:tcPr>
          <w:p w:rsidR="007366D5" w:rsidRPr="007366D5" w:rsidRDefault="00DE3471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3021" w:type="dxa"/>
          </w:tcPr>
          <w:p w:rsidR="007366D5" w:rsidRPr="007366D5" w:rsidRDefault="00046475" w:rsidP="00542CB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</w:tbl>
    <w:p w:rsidR="007366D5" w:rsidRDefault="007366D5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40FB" w:rsidRPr="007366D5" w:rsidRDefault="008540FB" w:rsidP="00542C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77C06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66D5" w:rsidRPr="007366D5" w:rsidRDefault="00D77C06" w:rsidP="00D77C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Kontrol Eden                                                                             </w:t>
      </w:r>
      <w:r w:rsidR="007366D5" w:rsidRPr="007366D5">
        <w:rPr>
          <w:rFonts w:ascii="Times New Roman" w:hAnsi="Times New Roman" w:cs="Times New Roman"/>
          <w:b/>
          <w:sz w:val="24"/>
          <w:szCs w:val="24"/>
        </w:rPr>
        <w:t>O N A Y</w:t>
      </w:r>
    </w:p>
    <w:p w:rsidR="00D77C06" w:rsidRPr="007F153A" w:rsidRDefault="00D77C06" w:rsidP="00D77C0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F15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>Ali KONÜR</w:t>
      </w:r>
      <w:r w:rsidRPr="007F15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153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</w:t>
      </w:r>
      <w:r w:rsidR="007F153A">
        <w:rPr>
          <w:rFonts w:ascii="Times New Roman" w:hAnsi="Times New Roman" w:cs="Times New Roman"/>
          <w:sz w:val="24"/>
          <w:szCs w:val="24"/>
        </w:rPr>
        <w:t>Salih GÜLAÇAR</w:t>
      </w:r>
      <w:r w:rsidR="007F153A" w:rsidRPr="007F153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C6642" w:rsidRPr="007366D5" w:rsidRDefault="007F153A" w:rsidP="00D77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Şube Müdürü V.                                                                      Daire Başkanı V.</w:t>
      </w:r>
    </w:p>
    <w:sectPr w:rsidR="00AC6642" w:rsidRPr="007366D5" w:rsidSect="00542CB1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233" w:rsidRDefault="00084233" w:rsidP="000466BA">
      <w:pPr>
        <w:spacing w:after="0" w:line="240" w:lineRule="auto"/>
      </w:pPr>
      <w:r>
        <w:separator/>
      </w:r>
    </w:p>
  </w:endnote>
  <w:endnote w:type="continuationSeparator" w:id="0">
    <w:p w:rsidR="00084233" w:rsidRDefault="00084233" w:rsidP="0004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233" w:rsidRDefault="00084233" w:rsidP="000466BA">
      <w:pPr>
        <w:spacing w:after="0" w:line="240" w:lineRule="auto"/>
      </w:pPr>
      <w:r>
        <w:separator/>
      </w:r>
    </w:p>
  </w:footnote>
  <w:footnote w:type="continuationSeparator" w:id="0">
    <w:p w:rsidR="00084233" w:rsidRDefault="00084233" w:rsidP="0004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271"/>
      <w:gridCol w:w="7791"/>
    </w:tblGrid>
    <w:tr w:rsidR="000466BA" w:rsidTr="000466BA">
      <w:trPr>
        <w:trHeight w:val="699"/>
      </w:trPr>
      <w:tc>
        <w:tcPr>
          <w:tcW w:w="1271" w:type="dxa"/>
        </w:tcPr>
        <w:p w:rsidR="000466BA" w:rsidRDefault="000466BA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39370</wp:posOffset>
                </wp:positionV>
                <wp:extent cx="523875" cy="6000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00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1" w:type="dxa"/>
        </w:tcPr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HAKKARİ</w:t>
          </w:r>
          <w:proofErr w:type="gramEnd"/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İdari ve Mali İşler Daire Başkanlığı</w:t>
          </w:r>
        </w:p>
        <w:p w:rsidR="000466BA" w:rsidRPr="000466BA" w:rsidRDefault="000466BA" w:rsidP="000466BA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Doğrudan Temin İşlemleri</w:t>
          </w:r>
        </w:p>
        <w:p w:rsidR="000466BA" w:rsidRDefault="000466BA" w:rsidP="000466BA">
          <w:pPr>
            <w:pStyle w:val="stbilgi"/>
            <w:jc w:val="center"/>
          </w:pPr>
          <w:r w:rsidRPr="000466BA">
            <w:rPr>
              <w:rFonts w:ascii="Times New Roman" w:hAnsi="Times New Roman" w:cs="Times New Roman"/>
              <w:b/>
              <w:sz w:val="24"/>
              <w:szCs w:val="24"/>
            </w:rPr>
            <w:t>ZARF AÇMA TUTANAĞI</w:t>
          </w:r>
        </w:p>
      </w:tc>
    </w:tr>
  </w:tbl>
  <w:p w:rsidR="000466BA" w:rsidRDefault="000466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1A0"/>
    <w:multiLevelType w:val="hybridMultilevel"/>
    <w:tmpl w:val="B3B2462E"/>
    <w:lvl w:ilvl="0" w:tplc="54304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BE600B"/>
    <w:multiLevelType w:val="hybridMultilevel"/>
    <w:tmpl w:val="2B3CF2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E2"/>
    <w:rsid w:val="000324BF"/>
    <w:rsid w:val="00046475"/>
    <w:rsid w:val="000466BA"/>
    <w:rsid w:val="00084233"/>
    <w:rsid w:val="000C380D"/>
    <w:rsid w:val="0015154B"/>
    <w:rsid w:val="0015175C"/>
    <w:rsid w:val="0016582C"/>
    <w:rsid w:val="00183B6F"/>
    <w:rsid w:val="001939C6"/>
    <w:rsid w:val="001A7AE0"/>
    <w:rsid w:val="001C62B0"/>
    <w:rsid w:val="001D4E3C"/>
    <w:rsid w:val="001E1AE8"/>
    <w:rsid w:val="001F1D12"/>
    <w:rsid w:val="001F4045"/>
    <w:rsid w:val="00210D53"/>
    <w:rsid w:val="0021719B"/>
    <w:rsid w:val="00220EB9"/>
    <w:rsid w:val="002746A4"/>
    <w:rsid w:val="002830DA"/>
    <w:rsid w:val="002965B4"/>
    <w:rsid w:val="002A3C41"/>
    <w:rsid w:val="002B70B6"/>
    <w:rsid w:val="002D6351"/>
    <w:rsid w:val="00347BE0"/>
    <w:rsid w:val="003C5B8C"/>
    <w:rsid w:val="003D082C"/>
    <w:rsid w:val="003D5BFF"/>
    <w:rsid w:val="003E104C"/>
    <w:rsid w:val="00405C61"/>
    <w:rsid w:val="004221E3"/>
    <w:rsid w:val="004426F5"/>
    <w:rsid w:val="004A0771"/>
    <w:rsid w:val="004E1B6C"/>
    <w:rsid w:val="004E349F"/>
    <w:rsid w:val="004E3D44"/>
    <w:rsid w:val="004F1187"/>
    <w:rsid w:val="00500035"/>
    <w:rsid w:val="00504D2B"/>
    <w:rsid w:val="00542CB1"/>
    <w:rsid w:val="0057117C"/>
    <w:rsid w:val="0059569F"/>
    <w:rsid w:val="00597BC1"/>
    <w:rsid w:val="005A6310"/>
    <w:rsid w:val="005B78F1"/>
    <w:rsid w:val="005C2AA2"/>
    <w:rsid w:val="005C6AC5"/>
    <w:rsid w:val="005D1A5B"/>
    <w:rsid w:val="005D1D23"/>
    <w:rsid w:val="005E764F"/>
    <w:rsid w:val="005F50F0"/>
    <w:rsid w:val="005F750B"/>
    <w:rsid w:val="006067E6"/>
    <w:rsid w:val="00623580"/>
    <w:rsid w:val="00626147"/>
    <w:rsid w:val="006374C6"/>
    <w:rsid w:val="00654710"/>
    <w:rsid w:val="006729A5"/>
    <w:rsid w:val="006A214C"/>
    <w:rsid w:val="006B051D"/>
    <w:rsid w:val="006B525D"/>
    <w:rsid w:val="006C72E2"/>
    <w:rsid w:val="006D3F05"/>
    <w:rsid w:val="006E14F3"/>
    <w:rsid w:val="00706345"/>
    <w:rsid w:val="007366D5"/>
    <w:rsid w:val="00737112"/>
    <w:rsid w:val="00793E91"/>
    <w:rsid w:val="007C4228"/>
    <w:rsid w:val="007F153A"/>
    <w:rsid w:val="007F4FE2"/>
    <w:rsid w:val="0083685B"/>
    <w:rsid w:val="008540FB"/>
    <w:rsid w:val="00861699"/>
    <w:rsid w:val="00871A67"/>
    <w:rsid w:val="00880D49"/>
    <w:rsid w:val="008B3FE3"/>
    <w:rsid w:val="008B5585"/>
    <w:rsid w:val="008F3C51"/>
    <w:rsid w:val="00932620"/>
    <w:rsid w:val="00953D80"/>
    <w:rsid w:val="0096366D"/>
    <w:rsid w:val="00985359"/>
    <w:rsid w:val="009A3C2A"/>
    <w:rsid w:val="009D5196"/>
    <w:rsid w:val="009D602F"/>
    <w:rsid w:val="009E32CA"/>
    <w:rsid w:val="00A348E9"/>
    <w:rsid w:val="00A4740B"/>
    <w:rsid w:val="00A5023C"/>
    <w:rsid w:val="00A7779D"/>
    <w:rsid w:val="00AA1C62"/>
    <w:rsid w:val="00AC6642"/>
    <w:rsid w:val="00AD6D8E"/>
    <w:rsid w:val="00AE30B4"/>
    <w:rsid w:val="00B117DB"/>
    <w:rsid w:val="00B351F1"/>
    <w:rsid w:val="00B5602A"/>
    <w:rsid w:val="00B5650F"/>
    <w:rsid w:val="00B872E8"/>
    <w:rsid w:val="00BA2EF7"/>
    <w:rsid w:val="00BD1CCA"/>
    <w:rsid w:val="00BF06FC"/>
    <w:rsid w:val="00C01D7E"/>
    <w:rsid w:val="00C336B4"/>
    <w:rsid w:val="00C67652"/>
    <w:rsid w:val="00C83634"/>
    <w:rsid w:val="00CA1B15"/>
    <w:rsid w:val="00CB2516"/>
    <w:rsid w:val="00CC2B88"/>
    <w:rsid w:val="00CE41CD"/>
    <w:rsid w:val="00CF2FD0"/>
    <w:rsid w:val="00D14B69"/>
    <w:rsid w:val="00D364F7"/>
    <w:rsid w:val="00D37B44"/>
    <w:rsid w:val="00D454BE"/>
    <w:rsid w:val="00D6133A"/>
    <w:rsid w:val="00D77C06"/>
    <w:rsid w:val="00D85901"/>
    <w:rsid w:val="00D90F06"/>
    <w:rsid w:val="00D9501A"/>
    <w:rsid w:val="00D97945"/>
    <w:rsid w:val="00DB454A"/>
    <w:rsid w:val="00DD613A"/>
    <w:rsid w:val="00DE3471"/>
    <w:rsid w:val="00DE37AF"/>
    <w:rsid w:val="00DF1656"/>
    <w:rsid w:val="00E336C4"/>
    <w:rsid w:val="00E35828"/>
    <w:rsid w:val="00E47557"/>
    <w:rsid w:val="00E54DA2"/>
    <w:rsid w:val="00E62FBB"/>
    <w:rsid w:val="00E73F8F"/>
    <w:rsid w:val="00E763D6"/>
    <w:rsid w:val="00EA4F8A"/>
    <w:rsid w:val="00EA63B2"/>
    <w:rsid w:val="00EE2CCB"/>
    <w:rsid w:val="00EF41CB"/>
    <w:rsid w:val="00F06CD9"/>
    <w:rsid w:val="00F10EE0"/>
    <w:rsid w:val="00FC00C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6BA"/>
  </w:style>
  <w:style w:type="paragraph" w:styleId="Altbilgi">
    <w:name w:val="footer"/>
    <w:basedOn w:val="Normal"/>
    <w:link w:val="AltbilgiChar"/>
    <w:uiPriority w:val="99"/>
    <w:unhideWhenUsed/>
    <w:rsid w:val="0004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6BA"/>
  </w:style>
  <w:style w:type="table" w:styleId="TabloKlavuzu">
    <w:name w:val="Table Grid"/>
    <w:basedOn w:val="NormalTablo"/>
    <w:uiPriority w:val="39"/>
    <w:rsid w:val="0004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66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4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KONÜR</dc:creator>
  <cp:lastModifiedBy>user</cp:lastModifiedBy>
  <cp:revision>802</cp:revision>
  <cp:lastPrinted>2020-03-05T11:27:00Z</cp:lastPrinted>
  <dcterms:created xsi:type="dcterms:W3CDTF">2020-03-03T07:22:00Z</dcterms:created>
  <dcterms:modified xsi:type="dcterms:W3CDTF">2021-01-07T11:54:00Z</dcterms:modified>
</cp:coreProperties>
</file>